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1131" w14:textId="77777777" w:rsidR="00602838" w:rsidRPr="00225EBA" w:rsidRDefault="00602838" w:rsidP="00602838">
      <w:pPr>
        <w:spacing w:line="276" w:lineRule="auto"/>
        <w:jc w:val="center"/>
        <w:rPr>
          <w:rFonts w:ascii="Arial" w:hAnsi="Arial" w:cs="Arial"/>
          <w:b/>
          <w:i/>
        </w:rPr>
      </w:pPr>
      <w:r w:rsidRPr="00225EBA">
        <w:rPr>
          <w:rFonts w:ascii="Arial" w:hAnsi="Arial" w:cs="Arial"/>
          <w:b/>
          <w:i/>
        </w:rPr>
        <w:t>Obrazec 2 – PODATKI O PROJEKTU</w:t>
      </w:r>
    </w:p>
    <w:p w14:paraId="627151AD" w14:textId="18F39773" w:rsidR="00602838" w:rsidRPr="006F21BE" w:rsidRDefault="00602838" w:rsidP="00602838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F21BE">
        <w:rPr>
          <w:rFonts w:ascii="Arial" w:hAnsi="Arial" w:cs="Arial"/>
          <w:bCs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14:paraId="305741A0" w14:textId="2D8C9133" w:rsidR="00602838" w:rsidRPr="006F21BE" w:rsidRDefault="00602838" w:rsidP="00602838">
      <w:p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NAZIV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22DF1">
        <w:rPr>
          <w:rFonts w:ascii="Arial" w:hAnsi="Arial" w:cs="Arial"/>
          <w:b/>
          <w:bCs/>
          <w:sz w:val="22"/>
          <w:szCs w:val="22"/>
        </w:rPr>
        <w:t>PROJEKTA:</w:t>
      </w:r>
      <w:r w:rsidRPr="006F21BE">
        <w:rPr>
          <w:rFonts w:ascii="Arial" w:hAnsi="Arial" w:cs="Arial"/>
          <w:bCs/>
          <w:sz w:val="22"/>
          <w:szCs w:val="22"/>
        </w:rPr>
        <w:t xml:space="preserve">     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22703456" w14:textId="77777777" w:rsidR="00602838" w:rsidRPr="006A23D6" w:rsidRDefault="00602838" w:rsidP="00602838">
      <w:pPr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420EC">
        <w:rPr>
          <w:rFonts w:ascii="Arial" w:hAnsi="Arial" w:cs="Arial"/>
          <w:b/>
          <w:bCs/>
          <w:sz w:val="22"/>
          <w:szCs w:val="22"/>
        </w:rPr>
        <w:t>VSEBINA PROJEKTA</w:t>
      </w:r>
      <w:r w:rsidRPr="009420EC">
        <w:rPr>
          <w:rFonts w:ascii="Arial" w:hAnsi="Arial" w:cs="Arial"/>
          <w:bCs/>
          <w:sz w:val="22"/>
          <w:szCs w:val="22"/>
        </w:rPr>
        <w:t xml:space="preserve"> </w:t>
      </w:r>
      <w:r w:rsidRPr="009420EC">
        <w:rPr>
          <w:rFonts w:ascii="Arial" w:hAnsi="Arial" w:cs="Arial"/>
          <w:bCs/>
          <w:i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 xml:space="preserve">navedite na katera področja mladinskega dela se navezuje </w:t>
      </w:r>
      <w:r w:rsidRPr="009420EC">
        <w:rPr>
          <w:rFonts w:ascii="Arial" w:hAnsi="Arial" w:cs="Arial"/>
          <w:bCs/>
          <w:i/>
          <w:sz w:val="22"/>
          <w:szCs w:val="22"/>
        </w:rPr>
        <w:t>projekt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4AEE01B9" w14:textId="77777777" w:rsidR="00602838" w:rsidRPr="006F21BE" w:rsidRDefault="00602838" w:rsidP="00602838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Glej 2.točko - Predmet javnega razpisa</w:t>
      </w:r>
    </w:p>
    <w:p w14:paraId="27C503C1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DCC05" w14:textId="77777777" w:rsidR="00602838" w:rsidRPr="00E4474B" w:rsidRDefault="00602838" w:rsidP="0060283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0D98">
        <w:rPr>
          <w:rFonts w:ascii="Arial" w:hAnsi="Arial" w:cs="Arial"/>
          <w:b/>
          <w:sz w:val="22"/>
          <w:szCs w:val="22"/>
        </w:rPr>
        <w:t>A – Kratka predstavitev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6A23D6">
        <w:rPr>
          <w:rFonts w:ascii="Arial" w:hAnsi="Arial" w:cs="Arial"/>
          <w:bCs/>
          <w:sz w:val="22"/>
          <w:szCs w:val="22"/>
        </w:rPr>
        <w:t xml:space="preserve">z </w:t>
      </w:r>
      <w:r>
        <w:rPr>
          <w:rFonts w:ascii="Arial" w:hAnsi="Arial" w:cs="Arial"/>
          <w:bCs/>
          <w:sz w:val="22"/>
          <w:szCs w:val="22"/>
        </w:rPr>
        <w:t xml:space="preserve">natančno </w:t>
      </w:r>
      <w:r w:rsidRPr="006A23D6">
        <w:rPr>
          <w:rFonts w:ascii="Arial" w:hAnsi="Arial" w:cs="Arial"/>
          <w:bCs/>
          <w:sz w:val="22"/>
          <w:szCs w:val="22"/>
        </w:rPr>
        <w:t>opredelitvijo doseganja</w:t>
      </w:r>
      <w:r w:rsidRPr="00D80D98">
        <w:rPr>
          <w:rFonts w:ascii="Arial" w:hAnsi="Arial" w:cs="Arial"/>
          <w:b/>
          <w:sz w:val="22"/>
          <w:szCs w:val="22"/>
        </w:rPr>
        <w:t xml:space="preserve"> zgoraj </w:t>
      </w:r>
      <w:r>
        <w:rPr>
          <w:rFonts w:ascii="Arial" w:hAnsi="Arial" w:cs="Arial"/>
          <w:b/>
          <w:sz w:val="22"/>
          <w:szCs w:val="22"/>
        </w:rPr>
        <w:t>navedenih področij</w:t>
      </w:r>
    </w:p>
    <w:p w14:paraId="13F8AB8B" w14:textId="77777777" w:rsidR="00602838" w:rsidRPr="00F837C6" w:rsidRDefault="00602838" w:rsidP="00602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837C6">
        <w:rPr>
          <w:rFonts w:ascii="Arial" w:hAnsi="Arial" w:cs="Arial"/>
          <w:i/>
          <w:iCs/>
          <w:sz w:val="22"/>
          <w:szCs w:val="22"/>
        </w:rPr>
        <w:t xml:space="preserve">Npr. projekt se izvaja s področja Avtonomije mladih, ker mladi udeleženci v okviru tabora samostojno pripravljajo vsebine, jih v okviru delavnic razvijajo in prevzemajo odgovornost za izvedbo.  </w:t>
      </w:r>
    </w:p>
    <w:p w14:paraId="45D9B129" w14:textId="77777777" w:rsidR="00602838" w:rsidRDefault="00602838" w:rsidP="00602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6E5E8A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2DBC82" w14:textId="77777777" w:rsidR="00602838" w:rsidRPr="00D80D98" w:rsidRDefault="00602838" w:rsidP="00602838">
      <w:pPr>
        <w:pStyle w:val="Telobesedila2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D80D98">
        <w:rPr>
          <w:rFonts w:ascii="Arial" w:hAnsi="Arial" w:cs="Arial"/>
          <w:b/>
          <w:bCs/>
          <w:sz w:val="22"/>
          <w:szCs w:val="22"/>
        </w:rPr>
        <w:t>B –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Pr="00D80D98">
        <w:rPr>
          <w:rFonts w:ascii="Arial" w:hAnsi="Arial" w:cs="Arial"/>
          <w:b/>
          <w:bCs/>
          <w:sz w:val="22"/>
          <w:szCs w:val="22"/>
        </w:rPr>
        <w:t>ktivnosti</w:t>
      </w:r>
      <w:r>
        <w:rPr>
          <w:rFonts w:ascii="Arial" w:hAnsi="Arial" w:cs="Arial"/>
          <w:b/>
          <w:bCs/>
          <w:sz w:val="22"/>
          <w:szCs w:val="22"/>
        </w:rPr>
        <w:t xml:space="preserve"> projekta</w:t>
      </w:r>
    </w:p>
    <w:p w14:paraId="49A5A20A" w14:textId="77777777" w:rsidR="00602838" w:rsidRPr="006F21BE" w:rsidRDefault="00602838" w:rsidP="00602838">
      <w:pPr>
        <w:pStyle w:val="Telobesedila2"/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(Zapiši</w:t>
      </w:r>
      <w:r w:rsidRPr="006F21BE">
        <w:rPr>
          <w:rFonts w:ascii="Arial" w:hAnsi="Arial" w:cs="Arial"/>
          <w:i/>
          <w:iCs/>
          <w:sz w:val="22"/>
          <w:szCs w:val="22"/>
        </w:rPr>
        <w:t xml:space="preserve"> aktivnost</w:t>
      </w:r>
      <w:r>
        <w:rPr>
          <w:rFonts w:ascii="Arial" w:hAnsi="Arial" w:cs="Arial"/>
          <w:i/>
          <w:iCs/>
          <w:sz w:val="22"/>
          <w:szCs w:val="22"/>
        </w:rPr>
        <w:t xml:space="preserve"> projekta</w:t>
      </w:r>
      <w:r w:rsidRPr="006F21BE">
        <w:rPr>
          <w:rFonts w:ascii="Arial" w:hAnsi="Arial" w:cs="Arial"/>
          <w:i/>
          <w:iCs/>
          <w:sz w:val="22"/>
          <w:szCs w:val="22"/>
        </w:rPr>
        <w:t xml:space="preserve">, ki bodo pripeljale do zastavljenih </w:t>
      </w:r>
      <w:r>
        <w:rPr>
          <w:rFonts w:ascii="Arial" w:hAnsi="Arial" w:cs="Arial"/>
          <w:i/>
          <w:iCs/>
          <w:sz w:val="22"/>
          <w:szCs w:val="22"/>
        </w:rPr>
        <w:t>ciljev</w:t>
      </w:r>
      <w:r w:rsidRPr="006F21BE">
        <w:rPr>
          <w:rFonts w:ascii="Arial" w:hAnsi="Arial" w:cs="Arial"/>
          <w:i/>
          <w:iCs/>
          <w:sz w:val="22"/>
          <w:szCs w:val="22"/>
        </w:rPr>
        <w:t xml:space="preserve">, opredeli obdobje izvajanja in določi nosilca aktivnosti bodisi znotraj projektne skupine ali pa partnersko organizacijo) </w:t>
      </w:r>
    </w:p>
    <w:p w14:paraId="7246392A" w14:textId="77777777" w:rsidR="00602838" w:rsidRPr="006F21BE" w:rsidRDefault="00602838" w:rsidP="00602838">
      <w:pPr>
        <w:pStyle w:val="Telobesedila2"/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12"/>
        <w:gridCol w:w="3027"/>
      </w:tblGrid>
      <w:tr w:rsidR="00602838" w:rsidRPr="006F21BE" w14:paraId="0246C750" w14:textId="77777777" w:rsidTr="00D05563">
        <w:tc>
          <w:tcPr>
            <w:tcW w:w="3259" w:type="dxa"/>
            <w:shd w:val="clear" w:color="auto" w:fill="E2EFD9"/>
          </w:tcPr>
          <w:p w14:paraId="0B0BF0CE" w14:textId="77777777" w:rsidR="00602838" w:rsidRPr="00A414F7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Aktivnost</w:t>
            </w:r>
          </w:p>
        </w:tc>
        <w:tc>
          <w:tcPr>
            <w:tcW w:w="3259" w:type="dxa"/>
            <w:shd w:val="clear" w:color="auto" w:fill="E2EFD9"/>
          </w:tcPr>
          <w:p w14:paraId="6421BBB7" w14:textId="77777777" w:rsidR="00602838" w:rsidRPr="00A414F7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</w:tc>
        <w:tc>
          <w:tcPr>
            <w:tcW w:w="3260" w:type="dxa"/>
            <w:shd w:val="clear" w:color="auto" w:fill="E2EFD9"/>
          </w:tcPr>
          <w:p w14:paraId="7D2B541D" w14:textId="77777777" w:rsidR="00602838" w:rsidRPr="00A414F7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Nosilec aktivnosti</w:t>
            </w:r>
          </w:p>
        </w:tc>
      </w:tr>
      <w:tr w:rsidR="00602838" w:rsidRPr="006F21BE" w14:paraId="59A09A6D" w14:textId="77777777" w:rsidTr="00D05563">
        <w:tc>
          <w:tcPr>
            <w:tcW w:w="3259" w:type="dxa"/>
          </w:tcPr>
          <w:p w14:paraId="7058F564" w14:textId="77777777" w:rsidR="00602838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CAF96A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8CF1A45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C2F9CD6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6F21BE" w14:paraId="6386E0A6" w14:textId="77777777" w:rsidTr="00D05563">
        <w:tc>
          <w:tcPr>
            <w:tcW w:w="3259" w:type="dxa"/>
          </w:tcPr>
          <w:p w14:paraId="01513BE4" w14:textId="77777777" w:rsidR="00602838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7349B6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5DF8137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6D05DE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6F21BE" w14:paraId="1E0B77FF" w14:textId="77777777" w:rsidTr="00D05563">
        <w:tc>
          <w:tcPr>
            <w:tcW w:w="3259" w:type="dxa"/>
          </w:tcPr>
          <w:p w14:paraId="486539B0" w14:textId="77777777" w:rsidR="00602838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62F8AA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5EA88E4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928BD6" w14:textId="77777777" w:rsidR="00602838" w:rsidRPr="006F21BE" w:rsidRDefault="00602838" w:rsidP="00D05563">
            <w:pPr>
              <w:pStyle w:val="Telobesedila2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730CD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E80708" w14:textId="77777777" w:rsidR="00602838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20EC">
        <w:rPr>
          <w:rFonts w:ascii="Arial" w:hAnsi="Arial" w:cs="Arial"/>
          <w:b/>
          <w:sz w:val="22"/>
          <w:szCs w:val="22"/>
        </w:rPr>
        <w:t>PREDMET SOFINANCIRANJA</w:t>
      </w:r>
      <w:r w:rsidRPr="006F21BE">
        <w:rPr>
          <w:rFonts w:ascii="Arial" w:hAnsi="Arial" w:cs="Arial"/>
          <w:sz w:val="22"/>
          <w:szCs w:val="22"/>
        </w:rPr>
        <w:t xml:space="preserve"> </w:t>
      </w:r>
      <w:r w:rsidRPr="006F21BE">
        <w:rPr>
          <w:rFonts w:ascii="Arial" w:hAnsi="Arial" w:cs="Arial"/>
          <w:i/>
          <w:sz w:val="22"/>
          <w:szCs w:val="22"/>
        </w:rPr>
        <w:t>(obkrožite kdo izvaja projekt in za koga)</w:t>
      </w:r>
      <w:r w:rsidRPr="006F21BE">
        <w:rPr>
          <w:rFonts w:ascii="Arial" w:hAnsi="Arial" w:cs="Arial"/>
          <w:sz w:val="22"/>
          <w:szCs w:val="22"/>
        </w:rPr>
        <w:t xml:space="preserve"> </w:t>
      </w:r>
    </w:p>
    <w:p w14:paraId="5762A096" w14:textId="77777777" w:rsidR="00602838" w:rsidRDefault="00602838" w:rsidP="0060283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525"/>
      </w:tblGrid>
      <w:tr w:rsidR="00602838" w:rsidRPr="009E6B46" w14:paraId="1B4E0CAF" w14:textId="77777777" w:rsidTr="00D05563">
        <w:tc>
          <w:tcPr>
            <w:tcW w:w="4820" w:type="dxa"/>
            <w:shd w:val="clear" w:color="auto" w:fill="E2EFD9"/>
          </w:tcPr>
          <w:p w14:paraId="7DB77CCB" w14:textId="77777777" w:rsidR="00602838" w:rsidRPr="009420EC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</w:p>
          <w:p w14:paraId="033B83F1" w14:textId="77777777" w:rsidR="00602838" w:rsidRPr="0096494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942">
              <w:rPr>
                <w:rFonts w:ascii="Arial" w:hAnsi="Arial" w:cs="Arial"/>
                <w:i/>
                <w:sz w:val="20"/>
                <w:szCs w:val="20"/>
              </w:rPr>
              <w:t>(kdo oblikuje, prijavlja, izvaja in evalvira projekt)</w:t>
            </w:r>
          </w:p>
        </w:tc>
        <w:tc>
          <w:tcPr>
            <w:tcW w:w="4926" w:type="dxa"/>
            <w:shd w:val="clear" w:color="auto" w:fill="E2EFD9"/>
          </w:tcPr>
          <w:p w14:paraId="1D416256" w14:textId="77777777" w:rsidR="00602838" w:rsidRPr="009420EC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20EC">
              <w:rPr>
                <w:rFonts w:ascii="Arial" w:hAnsi="Arial" w:cs="Arial"/>
                <w:b/>
                <w:sz w:val="22"/>
                <w:szCs w:val="22"/>
              </w:rPr>
              <w:t>Ciljna populacija</w:t>
            </w:r>
          </w:p>
          <w:p w14:paraId="7066300B" w14:textId="77777777" w:rsidR="00602838" w:rsidRPr="0096494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942">
              <w:rPr>
                <w:rFonts w:ascii="Arial" w:hAnsi="Arial" w:cs="Arial"/>
                <w:i/>
                <w:sz w:val="20"/>
                <w:szCs w:val="20"/>
              </w:rPr>
              <w:t>(komu je projekt namenjen)</w:t>
            </w:r>
          </w:p>
        </w:tc>
      </w:tr>
      <w:tr w:rsidR="00602838" w:rsidRPr="009E6B46" w14:paraId="0BD40334" w14:textId="77777777" w:rsidTr="00D05563">
        <w:tc>
          <w:tcPr>
            <w:tcW w:w="4820" w:type="dxa"/>
            <w:shd w:val="clear" w:color="auto" w:fill="auto"/>
          </w:tcPr>
          <w:p w14:paraId="1C4964A0" w14:textId="77777777" w:rsidR="00602838" w:rsidRPr="009E6B46" w:rsidRDefault="00602838" w:rsidP="00602838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9E6B46">
              <w:rPr>
                <w:rFonts w:ascii="Arial" w:hAnsi="Arial" w:cs="Arial"/>
                <w:sz w:val="22"/>
                <w:szCs w:val="22"/>
              </w:rPr>
              <w:t>Projektna skupina mladih</w:t>
            </w:r>
          </w:p>
          <w:p w14:paraId="46A619CD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(min 5 oseb v starosti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 let, lahko</w:t>
            </w:r>
          </w:p>
          <w:p w14:paraId="6D38B8D8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 vključuje tudi starejše in mlajše od mladih)</w:t>
            </w:r>
          </w:p>
          <w:p w14:paraId="34181B79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1BE2C51B" w14:textId="77777777" w:rsidR="00602838" w:rsidRPr="009E6B46" w:rsidRDefault="00602838" w:rsidP="00602838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65B04F9C" w14:textId="77777777" w:rsidR="00602838" w:rsidRPr="009E6B46" w:rsidRDefault="00602838" w:rsidP="00602838">
            <w:pPr>
              <w:numPr>
                <w:ilvl w:val="0"/>
                <w:numId w:val="1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2. </w:t>
            </w:r>
            <w:r w:rsidRPr="009E6B46">
              <w:rPr>
                <w:rFonts w:ascii="Arial" w:hAnsi="Arial" w:cs="Arial"/>
                <w:sz w:val="22"/>
                <w:szCs w:val="22"/>
              </w:rPr>
              <w:t>za otroke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37EAF35B" w14:textId="77777777" w:rsidR="00602838" w:rsidRPr="009E6B46" w:rsidRDefault="00602838" w:rsidP="00602838">
            <w:pPr>
              <w:numPr>
                <w:ilvl w:val="0"/>
                <w:numId w:val="1"/>
              </w:numPr>
              <w:spacing w:line="276" w:lineRule="auto"/>
              <w:ind w:left="0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3. za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starejše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4B86C22D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Opomba: vključevati min.15 oseb iz občine Brežice </w:t>
            </w:r>
          </w:p>
        </w:tc>
      </w:tr>
      <w:tr w:rsidR="00602838" w:rsidRPr="009E6B46" w14:paraId="67B362B8" w14:textId="77777777" w:rsidTr="00D05563">
        <w:tc>
          <w:tcPr>
            <w:tcW w:w="4820" w:type="dxa"/>
            <w:shd w:val="clear" w:color="auto" w:fill="auto"/>
          </w:tcPr>
          <w:p w14:paraId="5F8BA6F9" w14:textId="77777777" w:rsidR="00602838" w:rsidRPr="009E6B46" w:rsidRDefault="00602838" w:rsidP="00602838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Projektna skupina </w:t>
            </w:r>
          </w:p>
          <w:p w14:paraId="0B918A6F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(sestavljena iz oseb, ki so starejše od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9E6B46">
              <w:rPr>
                <w:rFonts w:ascii="Arial" w:hAnsi="Arial" w:cs="Arial"/>
                <w:i/>
                <w:sz w:val="20"/>
                <w:szCs w:val="20"/>
              </w:rPr>
              <w:t>.let,</w:t>
            </w:r>
          </w:p>
          <w:p w14:paraId="69786DFB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 xml:space="preserve">     ki pa lahko vključujejo tudi mlajše) </w:t>
            </w:r>
          </w:p>
        </w:tc>
        <w:tc>
          <w:tcPr>
            <w:tcW w:w="4926" w:type="dxa"/>
            <w:shd w:val="clear" w:color="auto" w:fill="auto"/>
          </w:tcPr>
          <w:p w14:paraId="4C203616" w14:textId="77777777" w:rsidR="00602838" w:rsidRDefault="00602838" w:rsidP="00D0556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C7C628" w14:textId="77777777" w:rsidR="00602838" w:rsidRPr="009E6B46" w:rsidRDefault="00602838" w:rsidP="00602838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9E6B46">
              <w:rPr>
                <w:rFonts w:ascii="Arial" w:hAnsi="Arial" w:cs="Arial"/>
                <w:sz w:val="22"/>
                <w:szCs w:val="22"/>
              </w:rPr>
              <w:t>za mlade (min.70 % oseb med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  <w:p w14:paraId="2D09B00B" w14:textId="77777777" w:rsidR="00602838" w:rsidRPr="009E6B46" w:rsidRDefault="00602838" w:rsidP="00D05563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6B46">
              <w:rPr>
                <w:rFonts w:ascii="Arial" w:hAnsi="Arial" w:cs="Arial"/>
                <w:i/>
                <w:sz w:val="20"/>
                <w:szCs w:val="20"/>
              </w:rPr>
              <w:t>Opomba: vključevati min.15 oseb iz občine Brežice</w:t>
            </w:r>
          </w:p>
        </w:tc>
      </w:tr>
    </w:tbl>
    <w:p w14:paraId="67DF2D0B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7CFF707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F21BE">
        <w:rPr>
          <w:rFonts w:ascii="Arial" w:hAnsi="Arial" w:cs="Arial"/>
          <w:i/>
          <w:sz w:val="20"/>
          <w:szCs w:val="20"/>
        </w:rPr>
        <w:t>Pojasnilo: projekt lahko izvaja samo prijavitelj A ali B, ciljna populacija 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F21BE">
        <w:rPr>
          <w:rFonts w:ascii="Arial" w:hAnsi="Arial" w:cs="Arial"/>
          <w:i/>
          <w:sz w:val="20"/>
          <w:szCs w:val="20"/>
        </w:rPr>
        <w:t xml:space="preserve">prijavitelja A so lahko točka 1,2,3, za prijavitelja B pa samo točka 1. </w:t>
      </w:r>
    </w:p>
    <w:p w14:paraId="0044C74D" w14:textId="77777777" w:rsidR="00602838" w:rsidRDefault="00602838" w:rsidP="0060283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B95E423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5DFFFF" w14:textId="77777777" w:rsidR="00602838" w:rsidRPr="00FA3FCD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lastRenderedPageBreak/>
        <w:t>SESTAVA PROJEKTNE SKUPINE</w:t>
      </w:r>
      <w:r>
        <w:rPr>
          <w:rFonts w:ascii="Arial" w:hAnsi="Arial" w:cs="Arial"/>
          <w:b/>
          <w:sz w:val="22"/>
          <w:szCs w:val="22"/>
        </w:rPr>
        <w:t xml:space="preserve"> v starosti 13.-30.let</w:t>
      </w:r>
    </w:p>
    <w:p w14:paraId="6132C3CF" w14:textId="77777777" w:rsidR="00602838" w:rsidRDefault="00602838" w:rsidP="0060283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3402"/>
        <w:gridCol w:w="1241"/>
        <w:gridCol w:w="35"/>
      </w:tblGrid>
      <w:tr w:rsidR="00602838" w:rsidRPr="009E6B46" w14:paraId="472395B3" w14:textId="77777777" w:rsidTr="00D05563">
        <w:trPr>
          <w:gridAfter w:val="1"/>
          <w:wAfter w:w="35" w:type="dxa"/>
        </w:trPr>
        <w:tc>
          <w:tcPr>
            <w:tcW w:w="9746" w:type="dxa"/>
            <w:gridSpan w:val="4"/>
            <w:shd w:val="clear" w:color="auto" w:fill="auto"/>
          </w:tcPr>
          <w:p w14:paraId="738EC4DF" w14:textId="77777777" w:rsidR="00602838" w:rsidRPr="009420EC" w:rsidRDefault="00602838" w:rsidP="00D05563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</w:t>
            </w:r>
            <w:r w:rsidRPr="009420EC">
              <w:rPr>
                <w:rFonts w:ascii="Arial" w:hAnsi="Arial" w:cs="Arial"/>
                <w:b/>
                <w:i/>
                <w:sz w:val="22"/>
                <w:szCs w:val="22"/>
              </w:rPr>
              <w:t>lani projektne skupine</w:t>
            </w:r>
          </w:p>
        </w:tc>
      </w:tr>
      <w:tr w:rsidR="00602838" w:rsidRPr="009E6B46" w14:paraId="25E98DCE" w14:textId="77777777" w:rsidTr="00D05563">
        <w:tc>
          <w:tcPr>
            <w:tcW w:w="851" w:type="dxa"/>
            <w:shd w:val="clear" w:color="auto" w:fill="E2EFD9"/>
          </w:tcPr>
          <w:p w14:paraId="3B32C314" w14:textId="77777777" w:rsidR="00602838" w:rsidRPr="00D80D98" w:rsidRDefault="00602838" w:rsidP="00D055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0D98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D80D9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2" w:type="dxa"/>
            <w:shd w:val="clear" w:color="auto" w:fill="E2EFD9"/>
          </w:tcPr>
          <w:p w14:paraId="2572A1F2" w14:textId="77777777" w:rsidR="00602838" w:rsidRPr="00D80D98" w:rsidRDefault="00602838" w:rsidP="00D055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  <w:shd w:val="clear" w:color="auto" w:fill="E2EFD9"/>
          </w:tcPr>
          <w:p w14:paraId="39BB85EC" w14:textId="77777777" w:rsidR="00602838" w:rsidRPr="00D80D98" w:rsidRDefault="00602838" w:rsidP="00D055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0D98">
              <w:rPr>
                <w:rFonts w:ascii="Arial" w:hAnsi="Arial" w:cs="Arial"/>
                <w:sz w:val="20"/>
                <w:szCs w:val="20"/>
              </w:rPr>
              <w:t>Kraj bivanja</w:t>
            </w:r>
          </w:p>
        </w:tc>
        <w:tc>
          <w:tcPr>
            <w:tcW w:w="1276" w:type="dxa"/>
            <w:gridSpan w:val="2"/>
            <w:shd w:val="clear" w:color="auto" w:fill="E2EFD9"/>
          </w:tcPr>
          <w:p w14:paraId="6A0D93BC" w14:textId="77777777" w:rsidR="00602838" w:rsidRPr="00D80D98" w:rsidRDefault="00602838" w:rsidP="00D0556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</w:t>
            </w:r>
          </w:p>
        </w:tc>
      </w:tr>
      <w:tr w:rsidR="00602838" w:rsidRPr="009E6B46" w14:paraId="3ED16402" w14:textId="77777777" w:rsidTr="00D05563">
        <w:tc>
          <w:tcPr>
            <w:tcW w:w="851" w:type="dxa"/>
            <w:shd w:val="clear" w:color="auto" w:fill="auto"/>
          </w:tcPr>
          <w:p w14:paraId="0BF1F101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5BB76CAF" w14:textId="77777777" w:rsidR="00602838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D14DB1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69E4A27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18FA59E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0238A8F0" w14:textId="77777777" w:rsidTr="00D05563">
        <w:tc>
          <w:tcPr>
            <w:tcW w:w="851" w:type="dxa"/>
            <w:shd w:val="clear" w:color="auto" w:fill="auto"/>
          </w:tcPr>
          <w:p w14:paraId="01F670C1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66504F4A" w14:textId="77777777" w:rsidR="00602838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1FEA60C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134F4E0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7A2F909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50E6A2ED" w14:textId="77777777" w:rsidTr="00D05563">
        <w:tc>
          <w:tcPr>
            <w:tcW w:w="851" w:type="dxa"/>
            <w:shd w:val="clear" w:color="auto" w:fill="auto"/>
          </w:tcPr>
          <w:p w14:paraId="52B5AA6C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1E57C3A9" w14:textId="77777777" w:rsidR="00602838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F9ED62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A148AEA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1220355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246B68F9" w14:textId="77777777" w:rsidTr="00D05563">
        <w:tc>
          <w:tcPr>
            <w:tcW w:w="851" w:type="dxa"/>
            <w:shd w:val="clear" w:color="auto" w:fill="auto"/>
          </w:tcPr>
          <w:p w14:paraId="3B055024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14:paraId="55E03A16" w14:textId="77777777" w:rsidR="00602838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6214300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51404C9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0845D2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42295942" w14:textId="77777777" w:rsidTr="00D05563">
        <w:trPr>
          <w:trHeight w:val="491"/>
        </w:trPr>
        <w:tc>
          <w:tcPr>
            <w:tcW w:w="851" w:type="dxa"/>
            <w:shd w:val="clear" w:color="auto" w:fill="auto"/>
          </w:tcPr>
          <w:p w14:paraId="47A6F093" w14:textId="77777777" w:rsidR="00602838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6A680241" w14:textId="77777777" w:rsidR="00602838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32B6310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284226C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21284" w14:textId="77777777" w:rsidR="00602838" w:rsidRDefault="00602838" w:rsidP="0060283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329D2E1E" w14:textId="77777777" w:rsidR="00602838" w:rsidRPr="00FA3FCD" w:rsidRDefault="00602838" w:rsidP="0060283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FEF868" w14:textId="77777777" w:rsidR="00602838" w:rsidRPr="00FA3FCD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STOPNJA PARTICIPACIJE MLADIH (13-30 LET)</w:t>
      </w:r>
    </w:p>
    <w:p w14:paraId="1A8CA0E0" w14:textId="77777777" w:rsidR="00602838" w:rsidRDefault="00602838" w:rsidP="0060283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00464DA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>Kriterij</w:t>
      </w:r>
      <w:r w:rsidRPr="00712BC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2BCA">
        <w:rPr>
          <w:rFonts w:ascii="Arial" w:hAnsi="Arial" w:cs="Arial"/>
          <w:sz w:val="22"/>
          <w:szCs w:val="22"/>
        </w:rPr>
        <w:t>pomeni delež, ki ga projekta skupina dosega glede na njihovo aktivno vlogo v projektu. Člani projekte skupine so lahko vključeni v en proces ali v vseh 5 procesov</w:t>
      </w:r>
      <w:r>
        <w:rPr>
          <w:rFonts w:ascii="Arial" w:hAnsi="Arial" w:cs="Arial"/>
          <w:sz w:val="22"/>
          <w:szCs w:val="22"/>
        </w:rPr>
        <w:t>, ki se označijo z X. Mlad č</w:t>
      </w:r>
      <w:r w:rsidRPr="00712BCA">
        <w:rPr>
          <w:rFonts w:ascii="Arial" w:hAnsi="Arial" w:cs="Arial"/>
          <w:sz w:val="22"/>
          <w:szCs w:val="22"/>
        </w:rPr>
        <w:t>lan projektne skupine je sodeloval pri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317"/>
        <w:gridCol w:w="1354"/>
        <w:gridCol w:w="1219"/>
        <w:gridCol w:w="1167"/>
        <w:gridCol w:w="1186"/>
        <w:gridCol w:w="1858"/>
      </w:tblGrid>
      <w:tr w:rsidR="00602838" w:rsidRPr="009E6B46" w14:paraId="3D695DB6" w14:textId="77777777" w:rsidTr="00D05563">
        <w:trPr>
          <w:trHeight w:val="424"/>
        </w:trPr>
        <w:tc>
          <w:tcPr>
            <w:tcW w:w="1750" w:type="dxa"/>
            <w:shd w:val="clear" w:color="auto" w:fill="E2EFD9"/>
          </w:tcPr>
          <w:p w14:paraId="639DD0DE" w14:textId="77777777" w:rsidR="00602838" w:rsidRPr="00C36AA2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mladega člana projektne skupine</w:t>
            </w:r>
          </w:p>
        </w:tc>
        <w:tc>
          <w:tcPr>
            <w:tcW w:w="1317" w:type="dxa"/>
            <w:shd w:val="clear" w:color="auto" w:fill="E2EFD9"/>
          </w:tcPr>
          <w:p w14:paraId="3862AE0A" w14:textId="77777777" w:rsidR="00602838" w:rsidRPr="00C36AA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oblikovanju ideje projekta</w:t>
            </w:r>
          </w:p>
        </w:tc>
        <w:tc>
          <w:tcPr>
            <w:tcW w:w="1354" w:type="dxa"/>
            <w:shd w:val="clear" w:color="auto" w:fill="E2EFD9"/>
          </w:tcPr>
          <w:p w14:paraId="3CBB83DC" w14:textId="77777777" w:rsidR="00602838" w:rsidRPr="00C36AA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načrtovanju projekta</w:t>
            </w:r>
          </w:p>
        </w:tc>
        <w:tc>
          <w:tcPr>
            <w:tcW w:w="1219" w:type="dxa"/>
            <w:shd w:val="clear" w:color="auto" w:fill="E2EFD9"/>
          </w:tcPr>
          <w:p w14:paraId="00BE5AAE" w14:textId="77777777" w:rsidR="00602838" w:rsidRPr="00C36AA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oddaji vloge za pridobitev denarnih sredstev</w:t>
            </w:r>
          </w:p>
        </w:tc>
        <w:tc>
          <w:tcPr>
            <w:tcW w:w="1167" w:type="dxa"/>
            <w:shd w:val="clear" w:color="auto" w:fill="E2EFD9"/>
          </w:tcPr>
          <w:p w14:paraId="21A96AD4" w14:textId="77777777" w:rsidR="00602838" w:rsidRPr="00C36AA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izvajanju projekta</w:t>
            </w:r>
          </w:p>
        </w:tc>
        <w:tc>
          <w:tcPr>
            <w:tcW w:w="1186" w:type="dxa"/>
            <w:shd w:val="clear" w:color="auto" w:fill="E2EFD9"/>
          </w:tcPr>
          <w:p w14:paraId="7B740188" w14:textId="77777777" w:rsidR="00602838" w:rsidRPr="00C36AA2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2BCA">
              <w:rPr>
                <w:rFonts w:ascii="Arial" w:hAnsi="Arial" w:cs="Arial"/>
                <w:sz w:val="22"/>
                <w:szCs w:val="22"/>
              </w:rPr>
              <w:t>evalvaciji</w:t>
            </w:r>
          </w:p>
        </w:tc>
        <w:tc>
          <w:tcPr>
            <w:tcW w:w="1858" w:type="dxa"/>
            <w:shd w:val="clear" w:color="auto" w:fill="E2EFD9"/>
          </w:tcPr>
          <w:p w14:paraId="2C6BC4CB" w14:textId="77777777" w:rsidR="00602838" w:rsidRPr="00712BCA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Podpis člana</w:t>
            </w:r>
          </w:p>
        </w:tc>
      </w:tr>
      <w:tr w:rsidR="00602838" w:rsidRPr="009E6B46" w14:paraId="141EDEF9" w14:textId="77777777" w:rsidTr="00D05563">
        <w:trPr>
          <w:trHeight w:val="399"/>
        </w:trPr>
        <w:tc>
          <w:tcPr>
            <w:tcW w:w="1750" w:type="dxa"/>
            <w:shd w:val="clear" w:color="auto" w:fill="auto"/>
          </w:tcPr>
          <w:p w14:paraId="0E3CF147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 član 1</w:t>
            </w:r>
          </w:p>
        </w:tc>
        <w:tc>
          <w:tcPr>
            <w:tcW w:w="1317" w:type="dxa"/>
            <w:shd w:val="clear" w:color="auto" w:fill="auto"/>
          </w:tcPr>
          <w:p w14:paraId="5300E252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4" w:type="dxa"/>
          </w:tcPr>
          <w:p w14:paraId="63F74019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19" w:type="dxa"/>
          </w:tcPr>
          <w:p w14:paraId="1F62F6E5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67" w:type="dxa"/>
          </w:tcPr>
          <w:p w14:paraId="32A673AD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86" w:type="dxa"/>
          </w:tcPr>
          <w:p w14:paraId="36B08E70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58" w:type="dxa"/>
          </w:tcPr>
          <w:p w14:paraId="2E552951" w14:textId="77777777" w:rsidR="00602838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227334FE" w14:textId="77777777" w:rsidTr="00D05563">
        <w:trPr>
          <w:trHeight w:val="424"/>
        </w:trPr>
        <w:tc>
          <w:tcPr>
            <w:tcW w:w="1750" w:type="dxa"/>
            <w:shd w:val="clear" w:color="auto" w:fill="auto"/>
          </w:tcPr>
          <w:p w14:paraId="7F5CA210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 član 2</w:t>
            </w:r>
          </w:p>
        </w:tc>
        <w:tc>
          <w:tcPr>
            <w:tcW w:w="1317" w:type="dxa"/>
            <w:shd w:val="clear" w:color="auto" w:fill="auto"/>
          </w:tcPr>
          <w:p w14:paraId="1FC23514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787AFE14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21723FDA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67" w:type="dxa"/>
          </w:tcPr>
          <w:p w14:paraId="370847F7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86" w:type="dxa"/>
          </w:tcPr>
          <w:p w14:paraId="53BDAA4B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58" w:type="dxa"/>
          </w:tcPr>
          <w:p w14:paraId="2E3AD7BD" w14:textId="77777777" w:rsidR="00602838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3D5DDB3B" w14:textId="77777777" w:rsidTr="00D05563">
        <w:trPr>
          <w:trHeight w:val="399"/>
        </w:trPr>
        <w:tc>
          <w:tcPr>
            <w:tcW w:w="1750" w:type="dxa"/>
            <w:shd w:val="clear" w:color="auto" w:fill="auto"/>
          </w:tcPr>
          <w:p w14:paraId="38C4CB1E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 član 3</w:t>
            </w:r>
          </w:p>
        </w:tc>
        <w:tc>
          <w:tcPr>
            <w:tcW w:w="1317" w:type="dxa"/>
            <w:shd w:val="clear" w:color="auto" w:fill="auto"/>
          </w:tcPr>
          <w:p w14:paraId="70B10561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2283F04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14:paraId="6D066221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</w:tcPr>
          <w:p w14:paraId="28EF787C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86" w:type="dxa"/>
          </w:tcPr>
          <w:p w14:paraId="05EE077D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58" w:type="dxa"/>
          </w:tcPr>
          <w:p w14:paraId="17A2031B" w14:textId="77777777" w:rsidR="00602838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51333EDC" w14:textId="77777777" w:rsidTr="00D05563">
        <w:trPr>
          <w:trHeight w:val="399"/>
        </w:trPr>
        <w:tc>
          <w:tcPr>
            <w:tcW w:w="1750" w:type="dxa"/>
            <w:shd w:val="clear" w:color="auto" w:fill="E2EFD9"/>
          </w:tcPr>
          <w:p w14:paraId="54B037A8" w14:textId="77777777" w:rsidR="00602838" w:rsidRPr="00B86E75" w:rsidRDefault="00602838" w:rsidP="00D055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317" w:type="dxa"/>
            <w:shd w:val="clear" w:color="auto" w:fill="E2EFD9"/>
          </w:tcPr>
          <w:p w14:paraId="0753FDFA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54" w:type="dxa"/>
            <w:shd w:val="clear" w:color="auto" w:fill="E2EFD9"/>
          </w:tcPr>
          <w:p w14:paraId="3C432069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9" w:type="dxa"/>
            <w:shd w:val="clear" w:color="auto" w:fill="E2EFD9"/>
          </w:tcPr>
          <w:p w14:paraId="763F25A5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67" w:type="dxa"/>
            <w:shd w:val="clear" w:color="auto" w:fill="E2EFD9"/>
          </w:tcPr>
          <w:p w14:paraId="6F943269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86" w:type="dxa"/>
            <w:shd w:val="clear" w:color="auto" w:fill="E2EFD9"/>
          </w:tcPr>
          <w:p w14:paraId="235ECF92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58" w:type="dxa"/>
            <w:shd w:val="clear" w:color="auto" w:fill="E2EFD9"/>
          </w:tcPr>
          <w:p w14:paraId="074DDD66" w14:textId="77777777" w:rsidR="00602838" w:rsidRPr="009E6B46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35FF6F97" w14:textId="77777777" w:rsidR="00602838" w:rsidRDefault="00602838" w:rsidP="0060283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6F21BE">
        <w:rPr>
          <w:rFonts w:ascii="Arial" w:hAnsi="Arial" w:cs="Arial"/>
          <w:i/>
          <w:sz w:val="18"/>
          <w:szCs w:val="18"/>
        </w:rPr>
        <w:t xml:space="preserve">* dodajte vrstice, če je potrebno  </w:t>
      </w:r>
    </w:p>
    <w:p w14:paraId="2368BC63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0FF537" w14:textId="77777777" w:rsidR="00602838" w:rsidRPr="00481DA3" w:rsidRDefault="00602838" w:rsidP="0060283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A3">
        <w:rPr>
          <w:rFonts w:ascii="Arial" w:hAnsi="Arial" w:cs="Arial"/>
          <w:b/>
          <w:bCs/>
          <w:sz w:val="22"/>
          <w:szCs w:val="22"/>
        </w:rPr>
        <w:t>Stopnja participacije je _____%</w:t>
      </w:r>
    </w:p>
    <w:p w14:paraId="733EEAE3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C5F13D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12BCA">
        <w:rPr>
          <w:rFonts w:ascii="Arial" w:hAnsi="Arial" w:cs="Arial"/>
          <w:sz w:val="22"/>
          <w:szCs w:val="22"/>
        </w:rPr>
        <w:t>Stopnja participacije se izračuna glede na število članov projektne skupine</w:t>
      </w:r>
      <w:r>
        <w:rPr>
          <w:rFonts w:ascii="Arial" w:hAnsi="Arial" w:cs="Arial"/>
          <w:sz w:val="22"/>
          <w:szCs w:val="22"/>
        </w:rPr>
        <w:t xml:space="preserve"> (ki je v tem primeru 3 in </w:t>
      </w:r>
      <w:r w:rsidRPr="00712BCA">
        <w:rPr>
          <w:rFonts w:ascii="Arial" w:hAnsi="Arial" w:cs="Arial"/>
          <w:sz w:val="22"/>
          <w:szCs w:val="22"/>
        </w:rPr>
        <w:t xml:space="preserve">omogoča izračun </w:t>
      </w:r>
      <w:proofErr w:type="spellStart"/>
      <w:r w:rsidRPr="00712BCA">
        <w:rPr>
          <w:rFonts w:ascii="Arial" w:hAnsi="Arial" w:cs="Arial"/>
          <w:sz w:val="22"/>
          <w:szCs w:val="22"/>
        </w:rPr>
        <w:t>maximalnega</w:t>
      </w:r>
      <w:proofErr w:type="spellEnd"/>
      <w:r w:rsidRPr="00712BCA">
        <w:rPr>
          <w:rFonts w:ascii="Arial" w:hAnsi="Arial" w:cs="Arial"/>
          <w:sz w:val="22"/>
          <w:szCs w:val="22"/>
        </w:rPr>
        <w:t xml:space="preserve">  št. točk</w:t>
      </w:r>
      <w:r>
        <w:rPr>
          <w:rFonts w:ascii="Arial" w:hAnsi="Arial" w:cs="Arial"/>
          <w:sz w:val="22"/>
          <w:szCs w:val="22"/>
        </w:rPr>
        <w:t xml:space="preserve">, ki se izračuna 5 x št. članov (3) = </w:t>
      </w:r>
      <w:proofErr w:type="spellStart"/>
      <w:r>
        <w:rPr>
          <w:rFonts w:ascii="Arial" w:hAnsi="Arial" w:cs="Arial"/>
          <w:sz w:val="22"/>
          <w:szCs w:val="22"/>
        </w:rPr>
        <w:t>max.vrednost</w:t>
      </w:r>
      <w:proofErr w:type="spellEnd"/>
      <w:r>
        <w:rPr>
          <w:rFonts w:ascii="Arial" w:hAnsi="Arial" w:cs="Arial"/>
          <w:sz w:val="22"/>
          <w:szCs w:val="22"/>
        </w:rPr>
        <w:t xml:space="preserve"> 15</w:t>
      </w:r>
      <w:r w:rsidRPr="00712BCA">
        <w:rPr>
          <w:rFonts w:ascii="Arial" w:hAnsi="Arial" w:cs="Arial"/>
          <w:sz w:val="22"/>
          <w:szCs w:val="22"/>
        </w:rPr>
        <w:t>) in dejanskega števila doseženih točk projektne skupine</w:t>
      </w:r>
      <w:r>
        <w:rPr>
          <w:rFonts w:ascii="Arial" w:hAnsi="Arial" w:cs="Arial"/>
          <w:sz w:val="22"/>
          <w:szCs w:val="22"/>
        </w:rPr>
        <w:t xml:space="preserve"> (10)</w:t>
      </w:r>
      <w:r w:rsidRPr="00712BC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Stopnja participacije se izračunana tako, da se vrednost dejansko doseženih točk (10) množi z 100 in deli z maksimalnim št. točk (15) in je za dani primer 66,6%. </w:t>
      </w:r>
    </w:p>
    <w:p w14:paraId="77C484DA" w14:textId="77777777" w:rsidR="00602838" w:rsidRDefault="00602838" w:rsidP="0060283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C36C4D7" w14:textId="762E7DCB" w:rsidR="00602838" w:rsidRPr="00602838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t>SESTAVA UDELEŽENCEV PROJEKTA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134"/>
        <w:gridCol w:w="1276"/>
      </w:tblGrid>
      <w:tr w:rsidR="00602838" w:rsidRPr="009E6B46" w14:paraId="594F0E94" w14:textId="77777777" w:rsidTr="00D05563">
        <w:trPr>
          <w:trHeight w:val="424"/>
        </w:trPr>
        <w:tc>
          <w:tcPr>
            <w:tcW w:w="2480" w:type="dxa"/>
            <w:shd w:val="clear" w:color="auto" w:fill="E2EFD9"/>
          </w:tcPr>
          <w:p w14:paraId="3C2A41F9" w14:textId="77777777" w:rsidR="00602838" w:rsidRPr="00C36AA2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AA2">
              <w:rPr>
                <w:rFonts w:ascii="Arial" w:hAnsi="Arial" w:cs="Arial"/>
                <w:sz w:val="22"/>
                <w:szCs w:val="22"/>
              </w:rPr>
              <w:t>Starostna kategorija</w:t>
            </w:r>
          </w:p>
        </w:tc>
        <w:tc>
          <w:tcPr>
            <w:tcW w:w="1134" w:type="dxa"/>
            <w:shd w:val="clear" w:color="auto" w:fill="E2EFD9"/>
          </w:tcPr>
          <w:p w14:paraId="3C31CD71" w14:textId="77777777" w:rsidR="00602838" w:rsidRPr="00C36AA2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AA2">
              <w:rPr>
                <w:rFonts w:ascii="Arial" w:hAnsi="Arial" w:cs="Arial"/>
                <w:sz w:val="22"/>
                <w:szCs w:val="22"/>
              </w:rPr>
              <w:t xml:space="preserve">Število </w:t>
            </w:r>
          </w:p>
        </w:tc>
        <w:tc>
          <w:tcPr>
            <w:tcW w:w="1276" w:type="dxa"/>
            <w:shd w:val="clear" w:color="auto" w:fill="E2EFD9"/>
          </w:tcPr>
          <w:p w14:paraId="5DA335AD" w14:textId="77777777" w:rsidR="00602838" w:rsidRPr="00C36AA2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AA2">
              <w:rPr>
                <w:rFonts w:ascii="Arial" w:hAnsi="Arial" w:cs="Arial"/>
                <w:sz w:val="22"/>
                <w:szCs w:val="22"/>
              </w:rPr>
              <w:t>Delež (%)</w:t>
            </w:r>
          </w:p>
        </w:tc>
      </w:tr>
      <w:tr w:rsidR="00602838" w:rsidRPr="009E6B46" w14:paraId="05BECB56" w14:textId="77777777" w:rsidTr="00D05563">
        <w:trPr>
          <w:trHeight w:val="399"/>
        </w:trPr>
        <w:tc>
          <w:tcPr>
            <w:tcW w:w="2480" w:type="dxa"/>
            <w:shd w:val="clear" w:color="auto" w:fill="auto"/>
          </w:tcPr>
          <w:p w14:paraId="48EF30B6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Otroci (6-1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134" w:type="dxa"/>
            <w:shd w:val="clear" w:color="auto" w:fill="auto"/>
          </w:tcPr>
          <w:p w14:paraId="1B2C9401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36B4B2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04CDAF84" w14:textId="77777777" w:rsidTr="00D05563">
        <w:trPr>
          <w:trHeight w:val="424"/>
        </w:trPr>
        <w:tc>
          <w:tcPr>
            <w:tcW w:w="2480" w:type="dxa"/>
            <w:shd w:val="clear" w:color="auto" w:fill="auto"/>
          </w:tcPr>
          <w:p w14:paraId="038B5E57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>Mladi (1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134" w:type="dxa"/>
            <w:shd w:val="clear" w:color="auto" w:fill="auto"/>
          </w:tcPr>
          <w:p w14:paraId="14AED6A5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D43C6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2FDCABA8" w14:textId="77777777" w:rsidTr="00D05563">
        <w:trPr>
          <w:trHeight w:val="399"/>
        </w:trPr>
        <w:tc>
          <w:tcPr>
            <w:tcW w:w="2480" w:type="dxa"/>
            <w:shd w:val="clear" w:color="auto" w:fill="auto"/>
          </w:tcPr>
          <w:p w14:paraId="61D31159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6B46">
              <w:rPr>
                <w:rFonts w:ascii="Arial" w:hAnsi="Arial" w:cs="Arial"/>
                <w:sz w:val="22"/>
                <w:szCs w:val="22"/>
              </w:rPr>
              <w:t xml:space="preserve">Starejši (od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9E6B46">
              <w:rPr>
                <w:rFonts w:ascii="Arial" w:hAnsi="Arial" w:cs="Arial"/>
                <w:sz w:val="22"/>
                <w:szCs w:val="22"/>
              </w:rPr>
              <w:t xml:space="preserve"> let)</w:t>
            </w:r>
          </w:p>
        </w:tc>
        <w:tc>
          <w:tcPr>
            <w:tcW w:w="1134" w:type="dxa"/>
            <w:shd w:val="clear" w:color="auto" w:fill="auto"/>
          </w:tcPr>
          <w:p w14:paraId="794D7E96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E38FA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2838" w:rsidRPr="009E6B46" w14:paraId="4617A66E" w14:textId="77777777" w:rsidTr="00D05563">
        <w:trPr>
          <w:trHeight w:val="399"/>
        </w:trPr>
        <w:tc>
          <w:tcPr>
            <w:tcW w:w="2480" w:type="dxa"/>
            <w:shd w:val="clear" w:color="auto" w:fill="E2EFD9"/>
          </w:tcPr>
          <w:p w14:paraId="3FB227E5" w14:textId="77777777" w:rsidR="00602838" w:rsidRPr="00B86E75" w:rsidRDefault="00602838" w:rsidP="00D055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86E75">
              <w:rPr>
                <w:rFonts w:ascii="Arial" w:hAnsi="Arial" w:cs="Arial"/>
                <w:b/>
                <w:sz w:val="22"/>
                <w:szCs w:val="22"/>
              </w:rPr>
              <w:lastRenderedPageBreak/>
              <w:t>SKUPAJ</w:t>
            </w:r>
          </w:p>
        </w:tc>
        <w:tc>
          <w:tcPr>
            <w:tcW w:w="1134" w:type="dxa"/>
            <w:shd w:val="clear" w:color="auto" w:fill="E2EFD9"/>
          </w:tcPr>
          <w:p w14:paraId="30B14A31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2EFD9"/>
          </w:tcPr>
          <w:p w14:paraId="1C781704" w14:textId="77777777" w:rsidR="00602838" w:rsidRPr="009E6B46" w:rsidRDefault="00602838" w:rsidP="00D055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8A9B9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73D6EE" w14:textId="77777777" w:rsidR="00602838" w:rsidRPr="007A5790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DODANA VREDNOST</w:t>
      </w:r>
    </w:p>
    <w:p w14:paraId="7F092F31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A5790">
        <w:rPr>
          <w:rFonts w:ascii="Arial" w:hAnsi="Arial" w:cs="Arial"/>
          <w:i/>
          <w:sz w:val="20"/>
          <w:szCs w:val="20"/>
        </w:rPr>
        <w:t xml:space="preserve"> (obkrožite eno ali več prednostnih tem, ki so podrobneje opredeljene v Merilih za izbor in vrednotenje projektov</w:t>
      </w:r>
      <w:r>
        <w:rPr>
          <w:rFonts w:ascii="Arial" w:hAnsi="Arial" w:cs="Arial"/>
          <w:i/>
          <w:sz w:val="22"/>
          <w:szCs w:val="22"/>
        </w:rPr>
        <w:t xml:space="preserve">) </w:t>
      </w:r>
    </w:p>
    <w:p w14:paraId="1E6456A0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A5BFA4A" w14:textId="77777777" w:rsidR="00602838" w:rsidRPr="00B86E75" w:rsidRDefault="00602838" w:rsidP="00602838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Opozorilo: V kolikor aktivnosti ne bodo sodile na prednostna področja, kot so opredeljena v Merilih in kriterijih za ocenjevanje, prijavitelji ne boste upravičeni do prejema točk. </w:t>
      </w:r>
    </w:p>
    <w:p w14:paraId="059DAB46" w14:textId="77777777" w:rsidR="00602838" w:rsidRDefault="00602838" w:rsidP="0060283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C04D5C" w14:textId="77777777" w:rsidR="00602838" w:rsidRDefault="00602838" w:rsidP="00602838">
      <w:pPr>
        <w:numPr>
          <w:ilvl w:val="0"/>
          <w:numId w:val="5"/>
        </w:numPr>
        <w:spacing w:line="276" w:lineRule="auto"/>
        <w:jc w:val="both"/>
        <w:rPr>
          <w:rFonts w:cs="Arial"/>
          <w:sz w:val="22"/>
          <w:szCs w:val="22"/>
        </w:rPr>
      </w:pPr>
      <w:r w:rsidRPr="009B0737">
        <w:rPr>
          <w:rFonts w:ascii="Arial" w:hAnsi="Arial" w:cs="Arial"/>
          <w:b/>
          <w:sz w:val="22"/>
          <w:szCs w:val="22"/>
        </w:rPr>
        <w:t>Aktivna participacija mladih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1104F1">
        <w:rPr>
          <w:rFonts w:ascii="Arial" w:hAnsi="Arial" w:cs="Arial"/>
          <w:sz w:val="22"/>
          <w:szCs w:val="22"/>
        </w:rPr>
        <w:t>Prijavitelj znotraj projekta nameni čas za mlade udeležence, da sami oblikujejo predlog projekta, ki ga bo obravnaval  »Svet mladih« za morebitno financiranje.</w:t>
      </w:r>
    </w:p>
    <w:p w14:paraId="48648D5A" w14:textId="77777777" w:rsidR="00602838" w:rsidRPr="009B0737" w:rsidRDefault="00602838" w:rsidP="0060283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8F81BF" w14:textId="77777777" w:rsidR="00602838" w:rsidRDefault="00602838" w:rsidP="00602838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2071643D" w14:textId="77777777" w:rsidR="00602838" w:rsidRDefault="00602838" w:rsidP="00602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1F488F" w14:textId="77777777" w:rsidR="00602838" w:rsidRDefault="00602838" w:rsidP="00602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02F6BF9" w14:textId="77777777" w:rsidR="00602838" w:rsidRDefault="00602838" w:rsidP="00602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64DD0A7" w14:textId="77777777" w:rsidR="00602838" w:rsidRDefault="00602838" w:rsidP="0060283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24A5C0D" w14:textId="77777777" w:rsidR="00602838" w:rsidRPr="001104F1" w:rsidRDefault="00602838" w:rsidP="0060283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Karierna usmeritev: </w:t>
      </w:r>
      <w:r w:rsidRPr="001104F1">
        <w:rPr>
          <w:rFonts w:ascii="Arial" w:hAnsi="Arial" w:cs="Arial"/>
          <w:sz w:val="22"/>
          <w:szCs w:val="22"/>
        </w:rPr>
        <w:t xml:space="preserve">informiranje o možnostih za mlade (npr. štipendije,  </w:t>
      </w:r>
      <w:proofErr w:type="spellStart"/>
      <w:r w:rsidRPr="001104F1">
        <w:rPr>
          <w:rFonts w:ascii="Arial" w:hAnsi="Arial" w:cs="Arial"/>
          <w:sz w:val="22"/>
          <w:szCs w:val="22"/>
        </w:rPr>
        <w:t>Erasmus</w:t>
      </w:r>
      <w:proofErr w:type="spellEnd"/>
      <w:r w:rsidRPr="001104F1">
        <w:rPr>
          <w:rFonts w:ascii="Arial" w:hAnsi="Arial" w:cs="Arial"/>
          <w:sz w:val="22"/>
          <w:szCs w:val="22"/>
        </w:rPr>
        <w:t xml:space="preserve"> +, </w:t>
      </w:r>
      <w:proofErr w:type="spellStart"/>
      <w:r w:rsidRPr="001104F1">
        <w:rPr>
          <w:rFonts w:ascii="Arial" w:hAnsi="Arial" w:cs="Arial"/>
          <w:sz w:val="22"/>
          <w:szCs w:val="22"/>
        </w:rPr>
        <w:t>Nefiks</w:t>
      </w:r>
      <w:proofErr w:type="spellEnd"/>
      <w:r w:rsidRPr="001104F1">
        <w:rPr>
          <w:rFonts w:ascii="Arial" w:hAnsi="Arial" w:cs="Arial"/>
          <w:sz w:val="22"/>
          <w:szCs w:val="22"/>
        </w:rPr>
        <w:t>, mladinski inkubator, predstavitve deficitarnih poklicev itd.)</w:t>
      </w:r>
    </w:p>
    <w:p w14:paraId="59BA4E97" w14:textId="77777777" w:rsidR="00602838" w:rsidRPr="001104F1" w:rsidRDefault="00602838" w:rsidP="0060283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65D7F6" w14:textId="77777777" w:rsidR="00602838" w:rsidRDefault="00602838" w:rsidP="00602838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6D1AE1CA" w14:textId="77777777" w:rsidR="00602838" w:rsidRDefault="00602838" w:rsidP="00602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3B54F207" w14:textId="77777777" w:rsidR="00602838" w:rsidRPr="009B0737" w:rsidRDefault="00602838" w:rsidP="006028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4D5C2E5" w14:textId="77777777" w:rsidR="00602838" w:rsidRPr="009B0737" w:rsidRDefault="00602838" w:rsidP="00602838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7A2A88D" w14:textId="77777777" w:rsidR="00602838" w:rsidRPr="001104F1" w:rsidRDefault="00602838" w:rsidP="0060283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Psihosocialna pomoč: </w:t>
      </w:r>
      <w:r w:rsidRPr="001104F1">
        <w:rPr>
          <w:rFonts w:ascii="Arial" w:hAnsi="Arial" w:cs="Arial"/>
          <w:sz w:val="22"/>
          <w:szCs w:val="22"/>
        </w:rPr>
        <w:t xml:space="preserve">predavanja in delavnice na temo </w:t>
      </w:r>
      <w:proofErr w:type="spellStart"/>
      <w:r w:rsidRPr="001104F1">
        <w:rPr>
          <w:rFonts w:ascii="Arial" w:hAnsi="Arial" w:cs="Arial"/>
          <w:sz w:val="22"/>
          <w:szCs w:val="22"/>
        </w:rPr>
        <w:t>anksioznosti</w:t>
      </w:r>
      <w:proofErr w:type="spellEnd"/>
      <w:r w:rsidRPr="001104F1">
        <w:rPr>
          <w:rFonts w:ascii="Arial" w:hAnsi="Arial" w:cs="Arial"/>
          <w:sz w:val="22"/>
          <w:szCs w:val="22"/>
        </w:rPr>
        <w:t>, depresije, zasvojenosti itd.</w:t>
      </w:r>
    </w:p>
    <w:p w14:paraId="16290F81" w14:textId="77777777" w:rsidR="00602838" w:rsidRPr="009B0737" w:rsidRDefault="00602838" w:rsidP="00602838">
      <w:pPr>
        <w:spacing w:line="276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447904" w14:textId="77777777" w:rsidR="00602838" w:rsidRDefault="00602838" w:rsidP="00602838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Kratek opis aktivnosti</w:t>
      </w:r>
      <w:r w:rsidRPr="00550465">
        <w:rPr>
          <w:rFonts w:ascii="Arial" w:hAnsi="Arial" w:cs="Arial"/>
          <w:color w:val="000000"/>
          <w:sz w:val="22"/>
          <w:szCs w:val="22"/>
        </w:rPr>
        <w:t>?</w:t>
      </w:r>
    </w:p>
    <w:p w14:paraId="1DE36E4A" w14:textId="77777777" w:rsidR="00602838" w:rsidRDefault="00602838" w:rsidP="006028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390ACC93" w14:textId="77777777" w:rsidR="00602838" w:rsidRPr="00550465" w:rsidRDefault="00602838" w:rsidP="0060283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6E56E603" w14:textId="77777777" w:rsidR="00602838" w:rsidRPr="00FA3FCD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15EE73" w14:textId="5152FD69" w:rsidR="00602838" w:rsidRPr="00602838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t>FINANČNA KONSTRUKCIJA</w:t>
      </w:r>
    </w:p>
    <w:tbl>
      <w:tblPr>
        <w:tblpPr w:leftFromText="141" w:rightFromText="141" w:vertAnchor="text" w:horzAnchor="margin" w:tblpY="77"/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111"/>
        <w:gridCol w:w="1276"/>
        <w:gridCol w:w="2117"/>
      </w:tblGrid>
      <w:tr w:rsidR="00602838" w14:paraId="673DAF54" w14:textId="77777777" w:rsidTr="00D05563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7697EF5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STROŠKI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53833ED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2CEA69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29736C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602838" w14:paraId="7FBD547A" w14:textId="77777777" w:rsidTr="00D05563">
        <w:trPr>
          <w:trHeight w:val="7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47C1317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projektne skupine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092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B5C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max.30 %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2EF5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1720BBF3" w14:textId="77777777" w:rsidTr="00D05563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5EC69B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Honorarji zunanjih izvajalcev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C91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62BA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2A33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4245A88C" w14:textId="77777777" w:rsidTr="00D05563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D70F73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promocije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522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17A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AAC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50A5E807" w14:textId="77777777" w:rsidTr="00D05563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55FE851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opreme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CA7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1978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287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4BFD2DC4" w14:textId="77777777" w:rsidTr="00D05563">
        <w:trPr>
          <w:trHeight w:val="4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C33D39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Najem prostora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DAA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82B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BBA9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31AC50A9" w14:textId="77777777" w:rsidTr="00D05563">
        <w:trPr>
          <w:trHeight w:val="5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AD19D35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Povračilo stroškov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E65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F839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C07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45D02EE2" w14:textId="77777777" w:rsidTr="00D05563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A9F2E40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Stroški materiala za izvedbo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256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32DA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539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41171BE4" w14:textId="77777777" w:rsidTr="00D05563">
        <w:trPr>
          <w:trHeight w:val="6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EA37043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Strošek prehrane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A437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npr. prehrana za udeležence, pogostitve obiskovalcev itd.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EB5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F98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1BEADE18" w14:textId="77777777" w:rsidTr="00D0556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E95D338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Strošek prevoza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udeležencev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992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avtobusni prevoz udeležencev v muzej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1CB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4B9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77666C51" w14:textId="77777777" w:rsidTr="00D05563">
        <w:trPr>
          <w:trHeight w:val="4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C56ECE1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Stroški nastanitve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2304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nočitve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1E5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82E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655CE189" w14:textId="77777777" w:rsidTr="00D05563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F5656F0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Administrativni stroški  delovanja prijavitelja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43D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63D6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max.10 % 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41E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1A84BCE3" w14:textId="77777777" w:rsidTr="00D05563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7453F47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Prostovoljno delo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5FF4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19AF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max.20 %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4D22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7AD8AA14" w14:textId="77777777" w:rsidTr="00D05563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4F1865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Drugo:* 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2EC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7E52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FE89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1388A08B" w14:textId="77777777" w:rsidTr="00D05563">
        <w:trPr>
          <w:trHeight w:val="38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501B913" w14:textId="77777777" w:rsidR="00602838" w:rsidRPr="007F5465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E25F8D4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1C79835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1271620" w14:textId="77777777" w:rsidR="00602838" w:rsidRPr="007F5465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546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B83C2F1" w14:textId="77777777" w:rsidR="00602838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8DA9E93" w14:textId="77777777" w:rsidR="00602838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74BB4">
        <w:rPr>
          <w:rFonts w:ascii="Arial" w:hAnsi="Arial" w:cs="Arial"/>
          <w:i/>
          <w:iCs/>
          <w:color w:val="000000"/>
          <w:sz w:val="20"/>
          <w:szCs w:val="20"/>
        </w:rPr>
        <w:t>* Dodaj vrstice, če je potrebno</w:t>
      </w:r>
    </w:p>
    <w:p w14:paraId="46022D2B" w14:textId="77777777" w:rsidR="00602838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474BB4">
        <w:rPr>
          <w:rFonts w:ascii="Arial" w:hAnsi="Arial" w:cs="Arial"/>
          <w:i/>
          <w:iCs/>
          <w:color w:val="000000"/>
          <w:sz w:val="20"/>
          <w:szCs w:val="20"/>
        </w:rPr>
        <w:t xml:space="preserve">** Prizna se </w:t>
      </w:r>
      <w:proofErr w:type="spellStart"/>
      <w:r w:rsidRPr="00474BB4">
        <w:rPr>
          <w:rFonts w:ascii="Arial" w:hAnsi="Arial" w:cs="Arial"/>
          <w:i/>
          <w:iCs/>
          <w:color w:val="000000"/>
          <w:sz w:val="20"/>
          <w:szCs w:val="20"/>
        </w:rPr>
        <w:t>max</w:t>
      </w:r>
      <w:proofErr w:type="spellEnd"/>
      <w:r w:rsidRPr="00474BB4">
        <w:rPr>
          <w:rFonts w:ascii="Arial" w:hAnsi="Arial" w:cs="Arial"/>
          <w:i/>
          <w:iCs/>
          <w:color w:val="000000"/>
          <w:sz w:val="20"/>
          <w:szCs w:val="20"/>
        </w:rPr>
        <w:t>. vrednost celotne finančne konstrukcije. Višina deleža v konstrukciji ne sme prekoračiti določene omejitve.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Formula je navedena. </w:t>
      </w:r>
    </w:p>
    <w:p w14:paraId="5C8B9433" w14:textId="77777777" w:rsidR="00602838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C1509A" w14:textId="77777777" w:rsidR="00602838" w:rsidRPr="0078666E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666E">
        <w:rPr>
          <w:rFonts w:ascii="Arial" w:hAnsi="Arial" w:cs="Arial"/>
          <w:sz w:val="22"/>
          <w:szCs w:val="22"/>
        </w:rPr>
        <w:t>Opomba:</w:t>
      </w:r>
    </w:p>
    <w:p w14:paraId="203E0940" w14:textId="77777777" w:rsidR="00602838" w:rsidRPr="0078666E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8666E">
        <w:rPr>
          <w:rFonts w:ascii="Arial" w:hAnsi="Arial" w:cs="Arial"/>
          <w:i/>
          <w:iCs/>
          <w:sz w:val="22"/>
          <w:szCs w:val="22"/>
        </w:rPr>
        <w:t>Finančna konstrukcija mora biti uravnotežena (stroški = prihodki).</w:t>
      </w:r>
    </w:p>
    <w:p w14:paraId="06F5A5E9" w14:textId="77777777" w:rsidR="00602838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8EA7DF7" w14:textId="77777777" w:rsidR="00602838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Formula:</w:t>
      </w:r>
    </w:p>
    <w:p w14:paraId="76EF278C" w14:textId="77777777" w:rsidR="00602838" w:rsidRPr="00F837C6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 xml:space="preserve">Prostovoljno delo=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storitve+material+oprema+drugo+drugo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×2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7</m:t>
              </m:r>
            </m:den>
          </m:f>
        </m:oMath>
      </m:oMathPara>
    </w:p>
    <w:p w14:paraId="4FCD1640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DB80C7" w14:textId="3BEA2787" w:rsidR="00602838" w:rsidRPr="0078666E" w:rsidRDefault="00602838" w:rsidP="0060283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 </w:t>
      </w:r>
      <w:r w:rsidRPr="0078666E">
        <w:rPr>
          <w:rFonts w:ascii="Arial" w:hAnsi="Arial" w:cs="Arial"/>
          <w:i/>
          <w:iCs/>
          <w:sz w:val="22"/>
          <w:szCs w:val="22"/>
        </w:rPr>
        <w:t>prostovoljno delo</w:t>
      </w:r>
      <w:r>
        <w:rPr>
          <w:rFonts w:ascii="Arial" w:hAnsi="Arial" w:cs="Arial"/>
          <w:i/>
          <w:iCs/>
          <w:sz w:val="22"/>
          <w:szCs w:val="22"/>
        </w:rPr>
        <w:t xml:space="preserve"> je faktor množenja 2, za p</w:t>
      </w:r>
      <w:r w:rsidRPr="0078666E">
        <w:rPr>
          <w:rFonts w:ascii="Arial" w:hAnsi="Arial" w:cs="Arial"/>
          <w:i/>
          <w:iCs/>
          <w:sz w:val="22"/>
          <w:szCs w:val="22"/>
        </w:rPr>
        <w:t>avšalne stroške</w:t>
      </w:r>
      <w:r>
        <w:rPr>
          <w:rFonts w:ascii="Arial" w:hAnsi="Arial" w:cs="Arial"/>
          <w:i/>
          <w:iCs/>
          <w:sz w:val="22"/>
          <w:szCs w:val="22"/>
        </w:rPr>
        <w:t xml:space="preserve"> in prehrano 1 ter za honorar 3</w:t>
      </w:r>
    </w:p>
    <w:p w14:paraId="12355F22" w14:textId="77777777" w:rsidR="00602838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374F3D" w14:textId="77777777" w:rsidR="00602838" w:rsidRPr="00FA3FCD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8F4EE7" w14:textId="77777777" w:rsidR="00602838" w:rsidRPr="00FA3FCD" w:rsidRDefault="00602838" w:rsidP="0060283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3FCD">
        <w:rPr>
          <w:rFonts w:ascii="Arial" w:hAnsi="Arial" w:cs="Arial"/>
          <w:b/>
          <w:sz w:val="22"/>
          <w:szCs w:val="22"/>
        </w:rPr>
        <w:t>NAČRT POKRIVANJA STROŠKOV</w:t>
      </w:r>
    </w:p>
    <w:p w14:paraId="28D2CC8F" w14:textId="77777777" w:rsidR="00602838" w:rsidRPr="009957CD" w:rsidRDefault="00602838" w:rsidP="00602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117"/>
      </w:tblGrid>
      <w:tr w:rsidR="00602838" w14:paraId="0D16BB1B" w14:textId="77777777" w:rsidTr="00D05563">
        <w:trPr>
          <w:trHeight w:val="45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9FE5F38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PRIHODKI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E97B5F1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Opredelitev prihodka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D2BCD25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Delež (%)**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2469E22E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602838" w14:paraId="1A635C64" w14:textId="77777777" w:rsidTr="00D0556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14BDB8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D8E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npr. članarina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EAA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4CC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24C33955" w14:textId="77777777" w:rsidTr="00D0556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DC197A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Prispevki udeležencev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384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A514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E036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462C8C56" w14:textId="77777777" w:rsidTr="00D05563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7B30D1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Proračun občine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1F2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59AC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D45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54037BD8" w14:textId="77777777" w:rsidTr="00D0556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610AB24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Prostovoljno delo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D22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EF02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. 20 %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21E1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0A165907" w14:textId="77777777" w:rsidTr="00D0556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B2F5C5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Drugo:*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A6A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1CC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F48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838" w14:paraId="3414D894" w14:textId="77777777" w:rsidTr="00D05563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621A0B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8DC9D3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6847579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29B8A48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02838" w:rsidRPr="00474BB4" w14:paraId="14243065" w14:textId="77777777" w:rsidTr="00D05563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793D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 * Dodaj vrstice, če je potrebno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D9FA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03DD" w14:textId="77777777" w:rsidR="00602838" w:rsidRPr="00474BB4" w:rsidRDefault="00602838" w:rsidP="00D0556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838" w:rsidRPr="00474BB4" w14:paraId="70519452" w14:textId="77777777" w:rsidTr="00D05563">
        <w:trPr>
          <w:trHeight w:val="525"/>
        </w:trPr>
        <w:tc>
          <w:tcPr>
            <w:tcW w:w="9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56F3" w14:textId="77777777" w:rsidR="00602838" w:rsidRPr="00474BB4" w:rsidRDefault="00602838" w:rsidP="00D05563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14:paraId="04B40B26" w14:textId="77777777" w:rsidR="00602838" w:rsidRPr="00474BB4" w:rsidRDefault="00602838" w:rsidP="00602838">
      <w:pPr>
        <w:spacing w:line="276" w:lineRule="auto"/>
        <w:rPr>
          <w:rFonts w:ascii="Arial" w:hAnsi="Arial" w:cs="Arial"/>
          <w:sz w:val="22"/>
          <w:szCs w:val="22"/>
        </w:rPr>
      </w:pPr>
    </w:p>
    <w:p w14:paraId="0A1C5FF0" w14:textId="77777777" w:rsidR="00602838" w:rsidRPr="006F21BE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7D993753" w14:textId="77777777" w:rsidR="00602838" w:rsidRPr="006F21BE" w:rsidRDefault="00602838" w:rsidP="0060283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79EC73BE" w14:textId="77777777" w:rsidR="00602838" w:rsidRDefault="00602838" w:rsidP="00602838">
      <w:pPr>
        <w:spacing w:line="276" w:lineRule="auto"/>
        <w:rPr>
          <w:rFonts w:ascii="Arial" w:hAnsi="Arial" w:cs="Arial"/>
          <w:sz w:val="22"/>
          <w:szCs w:val="22"/>
        </w:rPr>
      </w:pPr>
    </w:p>
    <w:p w14:paraId="7F214551" w14:textId="77777777" w:rsidR="00602838" w:rsidRPr="006F21BE" w:rsidRDefault="00602838" w:rsidP="00602838">
      <w:pPr>
        <w:spacing w:line="276" w:lineRule="auto"/>
        <w:rPr>
          <w:rFonts w:ascii="Arial" w:hAnsi="Arial" w:cs="Arial"/>
          <w:sz w:val="22"/>
          <w:szCs w:val="22"/>
        </w:rPr>
      </w:pPr>
    </w:p>
    <w:p w14:paraId="3A6D3A06" w14:textId="77777777" w:rsidR="00602838" w:rsidRPr="006F21BE" w:rsidRDefault="00602838" w:rsidP="00602838">
      <w:pPr>
        <w:spacing w:line="276" w:lineRule="auto"/>
        <w:rPr>
          <w:rFonts w:ascii="Arial" w:hAnsi="Arial" w:cs="Arial"/>
          <w:sz w:val="22"/>
          <w:szCs w:val="22"/>
        </w:rPr>
      </w:pPr>
    </w:p>
    <w:p w14:paraId="31DD442B" w14:textId="0AFDC07A" w:rsidR="00602838" w:rsidRPr="00D53C25" w:rsidRDefault="00602838">
      <w:pPr>
        <w:rPr>
          <w:rFonts w:ascii="Arial" w:hAnsi="Arial" w:cs="Arial"/>
          <w:color w:val="000000"/>
          <w:sz w:val="18"/>
          <w:szCs w:val="18"/>
        </w:rPr>
      </w:pPr>
    </w:p>
    <w:sectPr w:rsidR="00602838" w:rsidRPr="00D53C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702B" w14:textId="77777777" w:rsidR="00602838" w:rsidRDefault="00602838" w:rsidP="00602838">
      <w:r>
        <w:separator/>
      </w:r>
    </w:p>
  </w:endnote>
  <w:endnote w:type="continuationSeparator" w:id="0">
    <w:p w14:paraId="5EEB3B80" w14:textId="77777777" w:rsidR="00602838" w:rsidRDefault="00602838" w:rsidP="0060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15F4E" w14:textId="77777777" w:rsidR="00602838" w:rsidRDefault="00602838" w:rsidP="00602838">
      <w:r>
        <w:separator/>
      </w:r>
    </w:p>
  </w:footnote>
  <w:footnote w:type="continuationSeparator" w:id="0">
    <w:p w14:paraId="296DC918" w14:textId="77777777" w:rsidR="00602838" w:rsidRDefault="00602838" w:rsidP="0060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8ED7" w14:textId="77777777" w:rsidR="00602838" w:rsidRPr="00F81497" w:rsidRDefault="00602838" w:rsidP="00602838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2"/>
        <w:szCs w:val="22"/>
      </w:rPr>
    </w:pPr>
    <w:r w:rsidRPr="00F81497">
      <w:rPr>
        <w:rFonts w:ascii="Arial" w:hAnsi="Arial" w:cs="Arial"/>
        <w:sz w:val="22"/>
        <w:szCs w:val="22"/>
      </w:rPr>
      <w:t>OBČINA BREŽICE</w:t>
    </w:r>
    <w:r w:rsidRPr="00F81497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2025</w:t>
    </w:r>
    <w:r w:rsidRPr="00F81497">
      <w:rPr>
        <w:rFonts w:ascii="Arial" w:hAnsi="Arial" w:cs="Arial"/>
        <w:sz w:val="22"/>
        <w:szCs w:val="22"/>
      </w:rPr>
      <w:tab/>
      <w:t>JR –</w:t>
    </w:r>
    <w:r w:rsidRPr="00F81497">
      <w:rPr>
        <w:rFonts w:ascii="Arial" w:hAnsi="Arial" w:cs="Arial"/>
        <w:color w:val="FF0000"/>
        <w:sz w:val="22"/>
        <w:szCs w:val="22"/>
      </w:rPr>
      <w:t xml:space="preserve"> </w:t>
    </w:r>
    <w:r w:rsidRPr="00F81497">
      <w:rPr>
        <w:rFonts w:ascii="Arial" w:hAnsi="Arial" w:cs="Arial"/>
        <w:sz w:val="22"/>
        <w:szCs w:val="22"/>
      </w:rPr>
      <w:t>mladina</w:t>
    </w:r>
  </w:p>
  <w:p w14:paraId="2307070D" w14:textId="77777777" w:rsidR="00602838" w:rsidRDefault="006028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52086"/>
    <w:multiLevelType w:val="hybridMultilevel"/>
    <w:tmpl w:val="AACCE03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5D90"/>
    <w:multiLevelType w:val="hybridMultilevel"/>
    <w:tmpl w:val="E4843D3C"/>
    <w:lvl w:ilvl="0" w:tplc="B70CC9C4">
      <w:start w:val="1"/>
      <w:numFmt w:val="upp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E93C8C"/>
    <w:multiLevelType w:val="hybridMultilevel"/>
    <w:tmpl w:val="BB4A9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637EE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F200D"/>
    <w:multiLevelType w:val="hybridMultilevel"/>
    <w:tmpl w:val="AF6422E0"/>
    <w:lvl w:ilvl="0" w:tplc="0424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6" w:hanging="360"/>
      </w:pPr>
    </w:lvl>
    <w:lvl w:ilvl="2" w:tplc="0424001B" w:tentative="1">
      <w:start w:val="1"/>
      <w:numFmt w:val="lowerRoman"/>
      <w:lvlText w:val="%3."/>
      <w:lvlJc w:val="right"/>
      <w:pPr>
        <w:ind w:left="2946" w:hanging="180"/>
      </w:pPr>
    </w:lvl>
    <w:lvl w:ilvl="3" w:tplc="0424000F" w:tentative="1">
      <w:start w:val="1"/>
      <w:numFmt w:val="decimal"/>
      <w:lvlText w:val="%4."/>
      <w:lvlJc w:val="left"/>
      <w:pPr>
        <w:ind w:left="3666" w:hanging="360"/>
      </w:pPr>
    </w:lvl>
    <w:lvl w:ilvl="4" w:tplc="04240019" w:tentative="1">
      <w:start w:val="1"/>
      <w:numFmt w:val="lowerLetter"/>
      <w:lvlText w:val="%5."/>
      <w:lvlJc w:val="left"/>
      <w:pPr>
        <w:ind w:left="4386" w:hanging="360"/>
      </w:pPr>
    </w:lvl>
    <w:lvl w:ilvl="5" w:tplc="0424001B" w:tentative="1">
      <w:start w:val="1"/>
      <w:numFmt w:val="lowerRoman"/>
      <w:lvlText w:val="%6."/>
      <w:lvlJc w:val="right"/>
      <w:pPr>
        <w:ind w:left="5106" w:hanging="180"/>
      </w:pPr>
    </w:lvl>
    <w:lvl w:ilvl="6" w:tplc="0424000F" w:tentative="1">
      <w:start w:val="1"/>
      <w:numFmt w:val="decimal"/>
      <w:lvlText w:val="%7."/>
      <w:lvlJc w:val="left"/>
      <w:pPr>
        <w:ind w:left="5826" w:hanging="360"/>
      </w:pPr>
    </w:lvl>
    <w:lvl w:ilvl="7" w:tplc="04240019" w:tentative="1">
      <w:start w:val="1"/>
      <w:numFmt w:val="lowerLetter"/>
      <w:lvlText w:val="%8."/>
      <w:lvlJc w:val="left"/>
      <w:pPr>
        <w:ind w:left="6546" w:hanging="360"/>
      </w:pPr>
    </w:lvl>
    <w:lvl w:ilvl="8" w:tplc="0424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330135783">
    <w:abstractNumId w:val="4"/>
  </w:num>
  <w:num w:numId="2" w16cid:durableId="1828015675">
    <w:abstractNumId w:val="1"/>
  </w:num>
  <w:num w:numId="3" w16cid:durableId="22096880">
    <w:abstractNumId w:val="0"/>
  </w:num>
  <w:num w:numId="4" w16cid:durableId="1222714422">
    <w:abstractNumId w:val="3"/>
  </w:num>
  <w:num w:numId="5" w16cid:durableId="112558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38"/>
    <w:rsid w:val="00171004"/>
    <w:rsid w:val="00602838"/>
    <w:rsid w:val="00D53C25"/>
    <w:rsid w:val="00E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DBB6"/>
  <w15:chartTrackingRefBased/>
  <w15:docId w15:val="{A015F804-CBC0-46D8-A2DD-47BD36B4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2838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0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0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02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0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2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02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02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02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02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2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02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02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028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028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028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028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028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028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02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0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0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0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0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028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028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028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02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028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02838"/>
    <w:rPr>
      <w:b/>
      <w:bCs/>
      <w:smallCaps/>
      <w:color w:val="0F4761" w:themeColor="accent1" w:themeShade="BF"/>
      <w:spacing w:val="5"/>
    </w:rPr>
  </w:style>
  <w:style w:type="paragraph" w:styleId="Telobesedila2">
    <w:name w:val="Body Text 2"/>
    <w:basedOn w:val="Navaden"/>
    <w:link w:val="Telobesedila2Znak"/>
    <w:rsid w:val="0060283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602838"/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Glava">
    <w:name w:val="header"/>
    <w:basedOn w:val="Navaden"/>
    <w:link w:val="GlavaZnak"/>
    <w:unhideWhenUsed/>
    <w:rsid w:val="006028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2838"/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028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2838"/>
    <w:rPr>
      <w:rFonts w:ascii="Times New Roman" w:eastAsia="Times New Roman" w:hAnsi="Times New Roman" w:cs="Times New Roman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2</cp:revision>
  <dcterms:created xsi:type="dcterms:W3CDTF">2024-12-17T09:30:00Z</dcterms:created>
  <dcterms:modified xsi:type="dcterms:W3CDTF">2024-12-17T13:27:00Z</dcterms:modified>
</cp:coreProperties>
</file>