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6D9A" w14:textId="77777777" w:rsidR="00AE138F" w:rsidRPr="000009A8" w:rsidRDefault="00AE138F" w:rsidP="00AE138F">
      <w:pPr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14:paraId="19728C8E" w14:textId="77777777" w:rsidR="00AE138F" w:rsidRPr="000009A8" w:rsidRDefault="00AE138F" w:rsidP="00AE138F">
      <w:pPr>
        <w:pStyle w:val="Telobesedila2"/>
        <w:jc w:val="both"/>
        <w:rPr>
          <w:rFonts w:ascii="Arial" w:hAnsi="Arial" w:cs="Arial"/>
          <w:b/>
          <w:sz w:val="22"/>
          <w:szCs w:val="22"/>
        </w:rPr>
      </w:pPr>
      <w:r w:rsidRPr="000009A8">
        <w:rPr>
          <w:rFonts w:ascii="Arial" w:hAnsi="Arial" w:cs="Arial"/>
          <w:b/>
          <w:sz w:val="22"/>
          <w:szCs w:val="22"/>
        </w:rPr>
        <w:t xml:space="preserve">Za namen </w:t>
      </w:r>
      <w:r w:rsidRPr="00AD3360">
        <w:rPr>
          <w:rFonts w:ascii="Arial" w:hAnsi="Arial" w:cs="Arial"/>
          <w:b/>
          <w:sz w:val="22"/>
          <w:szCs w:val="22"/>
        </w:rPr>
        <w:t>B</w:t>
      </w:r>
      <w:r w:rsidRPr="000009A8">
        <w:rPr>
          <w:rFonts w:ascii="Arial" w:hAnsi="Arial" w:cs="Arial"/>
          <w:b/>
          <w:sz w:val="22"/>
          <w:szCs w:val="22"/>
        </w:rPr>
        <w:t>- Sofinanciranje stroškov</w:t>
      </w:r>
      <w:r>
        <w:rPr>
          <w:rFonts w:ascii="Arial" w:hAnsi="Arial" w:cs="Arial"/>
          <w:b/>
          <w:sz w:val="22"/>
          <w:szCs w:val="22"/>
        </w:rPr>
        <w:t>,</w:t>
      </w:r>
      <w:r w:rsidRPr="000009A8">
        <w:rPr>
          <w:rFonts w:ascii="Arial" w:hAnsi="Arial" w:cs="Arial"/>
          <w:b/>
          <w:sz w:val="22"/>
          <w:szCs w:val="22"/>
        </w:rPr>
        <w:t xml:space="preserve"> povezanih z udeležbo podjetnikov na sejmih za predstavitev inovativnih proizvodov in storitev</w:t>
      </w:r>
    </w:p>
    <w:p w14:paraId="5A86F4BB" w14:textId="77777777" w:rsidR="00AE138F" w:rsidRPr="000009A8" w:rsidRDefault="00AE138F" w:rsidP="00AE13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Osnovni podatki prosilca (OBRAZEC 1); </w:t>
      </w:r>
    </w:p>
    <w:p w14:paraId="06679F46" w14:textId="77777777" w:rsidR="00AE138F" w:rsidRPr="000009A8" w:rsidRDefault="00AE138F" w:rsidP="00AE13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Podatki o udeležbi na sejmu (OBRAZEC 2-</w:t>
      </w:r>
      <w:r>
        <w:rPr>
          <w:rFonts w:ascii="Arial" w:hAnsi="Arial" w:cs="Arial"/>
          <w:sz w:val="22"/>
          <w:szCs w:val="22"/>
          <w:lang w:val="sl-SI"/>
        </w:rPr>
        <w:t>B</w:t>
      </w:r>
      <w:r w:rsidRPr="000009A8">
        <w:rPr>
          <w:rFonts w:ascii="Arial" w:hAnsi="Arial" w:cs="Arial"/>
          <w:sz w:val="22"/>
          <w:szCs w:val="22"/>
          <w:lang w:val="sl-SI"/>
        </w:rPr>
        <w:t>);</w:t>
      </w:r>
    </w:p>
    <w:p w14:paraId="50560523" w14:textId="77777777" w:rsidR="00AE138F" w:rsidRPr="000009A8" w:rsidRDefault="00AE138F" w:rsidP="00AE13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Predstavitev stroškov udeležbe na sejmu- specifikacija in izjava (OBRAZEC 3-</w:t>
      </w:r>
      <w:r>
        <w:rPr>
          <w:rFonts w:ascii="Arial" w:hAnsi="Arial" w:cs="Arial"/>
          <w:sz w:val="22"/>
          <w:szCs w:val="22"/>
          <w:lang w:val="sl-SI"/>
        </w:rPr>
        <w:t>B</w:t>
      </w:r>
      <w:r w:rsidRPr="000009A8">
        <w:rPr>
          <w:rFonts w:ascii="Arial" w:hAnsi="Arial" w:cs="Arial"/>
          <w:sz w:val="22"/>
          <w:szCs w:val="22"/>
          <w:lang w:val="sl-SI"/>
        </w:rPr>
        <w:t xml:space="preserve">); </w:t>
      </w:r>
    </w:p>
    <w:p w14:paraId="0F0FFF36" w14:textId="77777777" w:rsidR="00AE138F" w:rsidRPr="000009A8" w:rsidRDefault="00AE138F" w:rsidP="00AE13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Kopije računov in kopije dokazil o plačilu udeležbe na sejmih za obdobje od poteka prejšnjega razpisnega roka do zadnjega datuma, ki je določen za oddajo vlog;</w:t>
      </w:r>
    </w:p>
    <w:p w14:paraId="73BE78E1" w14:textId="77777777" w:rsidR="00AE138F" w:rsidRPr="000009A8" w:rsidRDefault="00AE138F" w:rsidP="00AE13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Dokazilo o registraciji samostojnega podjetnika oz. družbe (ne staro več kot 3 mesece); za obrtne dejavnosti tudi obrtno dovoljene; priložijo se fotokopije;</w:t>
      </w:r>
    </w:p>
    <w:p w14:paraId="6D304DC4" w14:textId="77777777" w:rsidR="00AE138F" w:rsidRPr="000009A8" w:rsidRDefault="00AE138F" w:rsidP="00AE13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Potrdilo o plačanih zapadlih davkih in prispevkih (za fizične osebe potrdilo davčne službe), za pravne osebe BON 2, ki ne sme biti starejši od 3 mesecev; priložijo se fotokopije;</w:t>
      </w:r>
    </w:p>
    <w:p w14:paraId="7124461F" w14:textId="77777777" w:rsidR="00AE138F" w:rsidRPr="000009A8" w:rsidRDefault="00AE138F" w:rsidP="00AE13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resničnosti podatkov (OBRAZEC 5);</w:t>
      </w:r>
    </w:p>
    <w:p w14:paraId="17A2FF16" w14:textId="77777777" w:rsidR="00AE138F" w:rsidRDefault="00AE138F" w:rsidP="00AE13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pridobljenih drugih virih pomoči (OBRAZEC 6);</w:t>
      </w:r>
    </w:p>
    <w:p w14:paraId="6320B127" w14:textId="77777777" w:rsidR="00AE138F" w:rsidRPr="000009A8" w:rsidRDefault="00AE138F" w:rsidP="00AE13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7103F5">
        <w:rPr>
          <w:rFonts w:ascii="Arial" w:hAnsi="Arial" w:cs="Arial"/>
          <w:sz w:val="22"/>
          <w:szCs w:val="22"/>
          <w:lang w:val="sl-SI"/>
        </w:rPr>
        <w:t>Pooblastilo za pridobitev podatkov iz uradnih evidenc (OBRAZEC 7)</w:t>
      </w:r>
    </w:p>
    <w:p w14:paraId="78390DEA" w14:textId="77777777" w:rsidR="00AE138F" w:rsidRPr="000009A8" w:rsidRDefault="00AE138F" w:rsidP="00AE138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Vzorec pogodbe (parafiran).</w:t>
      </w:r>
    </w:p>
    <w:p w14:paraId="3FD7C7AA" w14:textId="77777777" w:rsidR="00AE138F" w:rsidRDefault="00AE138F" w:rsidP="00AE138F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EB7A44E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08C"/>
    <w:multiLevelType w:val="hybridMultilevel"/>
    <w:tmpl w:val="96F0FC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046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A0"/>
    <w:rsid w:val="002723A0"/>
    <w:rsid w:val="003058AF"/>
    <w:rsid w:val="00983835"/>
    <w:rsid w:val="00A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7B13-52E4-49F2-8A3C-EDD50F92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13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AE138F"/>
    <w:rPr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AE138F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2023-08-10T12:27:00Z</dcterms:created>
  <dcterms:modified xsi:type="dcterms:W3CDTF">2023-08-10T12:27:00Z</dcterms:modified>
</cp:coreProperties>
</file>